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68" w:rsidRPr="009C74B9" w:rsidRDefault="00FE4CF1">
      <w:pPr>
        <w:rPr>
          <w:rFonts w:ascii="Twinkl Light" w:hAnsi="Twinkl Light"/>
          <w:sz w:val="24"/>
          <w:szCs w:val="36"/>
          <w:u w:val="single"/>
        </w:rPr>
      </w:pPr>
      <w:r>
        <w:rPr>
          <w:rFonts w:ascii="Twinkl Light" w:hAnsi="Twinkl Light"/>
          <w:sz w:val="24"/>
          <w:szCs w:val="36"/>
          <w:u w:val="single"/>
        </w:rPr>
        <w:t>13</w:t>
      </w:r>
      <w:r w:rsidR="00CE7C5C" w:rsidRPr="009C74B9">
        <w:rPr>
          <w:rFonts w:ascii="Twinkl Light" w:hAnsi="Twinkl Light"/>
          <w:sz w:val="24"/>
          <w:szCs w:val="36"/>
          <w:u w:val="single"/>
          <w:vertAlign w:val="superscript"/>
        </w:rPr>
        <w:t>th</w:t>
      </w:r>
      <w:r w:rsidR="00CE7C5C" w:rsidRPr="009C74B9">
        <w:rPr>
          <w:rFonts w:ascii="Twinkl Light" w:hAnsi="Twinkl Light"/>
          <w:sz w:val="24"/>
          <w:szCs w:val="36"/>
          <w:u w:val="single"/>
        </w:rPr>
        <w:t xml:space="preserve"> September 2024</w:t>
      </w:r>
    </w:p>
    <w:p w:rsidR="00057EB9" w:rsidRPr="009C74B9" w:rsidRDefault="0060411E" w:rsidP="0060411E">
      <w:pPr>
        <w:rPr>
          <w:rFonts w:ascii="Twinkl Light" w:hAnsi="Twinkl Light"/>
          <w:sz w:val="24"/>
          <w:szCs w:val="36"/>
        </w:rPr>
      </w:pPr>
      <w:r w:rsidRPr="009C74B9">
        <w:rPr>
          <w:rFonts w:ascii="Twinkl Light" w:hAnsi="Twinkl Light"/>
          <w:sz w:val="24"/>
          <w:szCs w:val="36"/>
        </w:rPr>
        <w:t xml:space="preserve">Homework to hand in on Wednesday’s and Friday new homework sent out.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>RE</w:t>
            </w:r>
          </w:p>
        </w:tc>
        <w:tc>
          <w:tcPr>
            <w:tcW w:w="5902" w:type="dxa"/>
          </w:tcPr>
          <w:p w:rsidR="00057EB9" w:rsidRPr="009C74B9" w:rsidRDefault="00057EB9" w:rsidP="00FE4CF1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Our </w:t>
            </w:r>
            <w:r w:rsidR="008738A3" w:rsidRPr="009C74B9">
              <w:rPr>
                <w:rFonts w:ascii="Twinkl Light" w:hAnsi="Twinkl Light"/>
                <w:sz w:val="24"/>
                <w:szCs w:val="36"/>
              </w:rPr>
              <w:t xml:space="preserve">current RE topic is ‘Families’. </w:t>
            </w:r>
            <w:r w:rsidR="00FE4CF1">
              <w:rPr>
                <w:rFonts w:ascii="Twinkl Light" w:hAnsi="Twinkl Light"/>
                <w:sz w:val="24"/>
                <w:szCs w:val="36"/>
              </w:rPr>
              <w:t xml:space="preserve">Write down ways which your family love and care for you. </w:t>
            </w:r>
          </w:p>
        </w:tc>
      </w:tr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Reading </w:t>
            </w:r>
          </w:p>
          <w:p w:rsidR="00876369" w:rsidRPr="009C74B9" w:rsidRDefault="00876369" w:rsidP="00057EB9">
            <w:pPr>
              <w:rPr>
                <w:rFonts w:ascii="Twinkl Light" w:hAnsi="Twinkl Light"/>
                <w:sz w:val="24"/>
                <w:szCs w:val="36"/>
              </w:rPr>
            </w:pPr>
          </w:p>
        </w:tc>
        <w:tc>
          <w:tcPr>
            <w:tcW w:w="5902" w:type="dxa"/>
          </w:tcPr>
          <w:p w:rsidR="00057EB9" w:rsidRPr="009C74B9" w:rsidRDefault="00057EB9" w:rsidP="00991EAC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Please read ten minutes per day from reading book given. </w:t>
            </w:r>
          </w:p>
          <w:p w:rsidR="00313ADC" w:rsidRPr="009C74B9" w:rsidRDefault="00313ADC" w:rsidP="00991EAC">
            <w:pPr>
              <w:rPr>
                <w:rFonts w:ascii="Twinkl Light" w:hAnsi="Twinkl Light"/>
                <w:sz w:val="24"/>
                <w:szCs w:val="36"/>
              </w:rPr>
            </w:pPr>
          </w:p>
        </w:tc>
      </w:tr>
      <w:tr w:rsidR="00057EB9" w:rsidRPr="009C74B9" w:rsidTr="009C74B9">
        <w:tc>
          <w:tcPr>
            <w:tcW w:w="3114" w:type="dxa"/>
          </w:tcPr>
          <w:p w:rsidR="00057E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>Spellings</w:t>
            </w:r>
          </w:p>
          <w:p w:rsidR="009C74B9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</w:p>
        </w:tc>
        <w:tc>
          <w:tcPr>
            <w:tcW w:w="5902" w:type="dxa"/>
          </w:tcPr>
          <w:p w:rsidR="00057EB9" w:rsidRDefault="00FE4CF1" w:rsidP="00057EB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Please continue to practise the spellings from the phonics sheet. We will keep testing these on Friday to make sure children are 100% before we move on.</w:t>
            </w:r>
          </w:p>
          <w:p w:rsidR="00FE4CF1" w:rsidRDefault="00FE4CF1" w:rsidP="00057EB9">
            <w:pPr>
              <w:rPr>
                <w:rFonts w:ascii="Twinkl Light" w:hAnsi="Twinkl Light"/>
                <w:sz w:val="24"/>
                <w:szCs w:val="36"/>
              </w:rPr>
            </w:pPr>
          </w:p>
          <w:p w:rsidR="00FE4CF1" w:rsidRDefault="00FE4CF1" w:rsidP="00057EB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If phase 2- continue to practise the sound for the letter and the formation of it. </w:t>
            </w:r>
          </w:p>
          <w:p w:rsidR="009C74B9" w:rsidRDefault="009C74B9" w:rsidP="00057EB9">
            <w:pPr>
              <w:rPr>
                <w:rFonts w:ascii="Twinkl Light" w:hAnsi="Twinkl Light"/>
                <w:sz w:val="24"/>
                <w:szCs w:val="36"/>
              </w:rPr>
            </w:pPr>
          </w:p>
          <w:p w:rsidR="009C74B9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Spelling tests on Friday. </w:t>
            </w:r>
          </w:p>
        </w:tc>
      </w:tr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Maths </w:t>
            </w:r>
          </w:p>
        </w:tc>
        <w:tc>
          <w:tcPr>
            <w:tcW w:w="5902" w:type="dxa"/>
          </w:tcPr>
          <w:p w:rsidR="009C74B9" w:rsidRDefault="00FE4CF1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Counting forwards and backwards within 10 and counting to 10 in 2s.</w:t>
            </w:r>
          </w:p>
          <w:p w:rsidR="00FE4CF1" w:rsidRDefault="00FE4CF1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FE4CF1" w:rsidRDefault="00FE4CF1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>0, 2, 4, 6, 8, 10</w:t>
            </w:r>
          </w:p>
          <w:p w:rsidR="00FE4CF1" w:rsidRDefault="00FE4CF1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FE4CF1" w:rsidRPr="009C74B9" w:rsidRDefault="00FE4CF1" w:rsidP="00520289">
            <w:pPr>
              <w:rPr>
                <w:rFonts w:ascii="Twinkl Light" w:hAnsi="Twinkl Light"/>
                <w:sz w:val="24"/>
                <w:szCs w:val="36"/>
              </w:rPr>
            </w:pPr>
            <w:r>
              <w:rPr>
                <w:rFonts w:ascii="Twinkl Light" w:hAnsi="Twinkl Light"/>
                <w:sz w:val="24"/>
                <w:szCs w:val="36"/>
              </w:rPr>
              <w:t xml:space="preserve">If your child is confident- continue to count further. </w:t>
            </w:r>
          </w:p>
          <w:p w:rsidR="009C74B9" w:rsidRPr="009C74B9" w:rsidRDefault="009C74B9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9C74B9" w:rsidRPr="009C74B9" w:rsidRDefault="009C74B9" w:rsidP="00520289">
            <w:pPr>
              <w:rPr>
                <w:rFonts w:ascii="Twinkl Light" w:hAnsi="Twinkl Light"/>
                <w:sz w:val="24"/>
                <w:szCs w:val="36"/>
              </w:rPr>
            </w:pPr>
          </w:p>
        </w:tc>
      </w:tr>
      <w:tr w:rsidR="00DB7AD2" w:rsidRPr="009C74B9" w:rsidTr="009C74B9">
        <w:tc>
          <w:tcPr>
            <w:tcW w:w="3114" w:type="dxa"/>
          </w:tcPr>
          <w:p w:rsidR="00434A25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Topic </w:t>
            </w:r>
          </w:p>
          <w:p w:rsidR="00434A25" w:rsidRPr="009C74B9" w:rsidRDefault="00434A25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</w:p>
        </w:tc>
        <w:tc>
          <w:tcPr>
            <w:tcW w:w="5902" w:type="dxa"/>
          </w:tcPr>
          <w:p w:rsidR="00DB7AD2" w:rsidRPr="009C74B9" w:rsidRDefault="009C74B9" w:rsidP="002F526C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>Topic homework this half term is geography, and is included on a separate sheet.</w:t>
            </w:r>
          </w:p>
        </w:tc>
      </w:tr>
    </w:tbl>
    <w:p w:rsidR="00EF42A1" w:rsidRPr="009C74B9" w:rsidRDefault="00EF42A1">
      <w:pPr>
        <w:rPr>
          <w:rFonts w:ascii="Twinkl Light" w:hAnsi="Twinkl Light"/>
          <w:sz w:val="24"/>
          <w:szCs w:val="36"/>
        </w:rPr>
      </w:pPr>
    </w:p>
    <w:p w:rsidR="009C74B9" w:rsidRDefault="00FE4CF1">
      <w:pPr>
        <w:rPr>
          <w:rFonts w:ascii="Twinkl Light" w:hAnsi="Twinkl Light"/>
          <w:sz w:val="24"/>
          <w:szCs w:val="36"/>
        </w:rPr>
      </w:pPr>
      <w:r>
        <w:rPr>
          <w:rFonts w:ascii="Twinkl Light" w:hAnsi="Twinkl Light"/>
          <w:sz w:val="24"/>
          <w:szCs w:val="36"/>
        </w:rPr>
        <w:t xml:space="preserve">Reminder: </w:t>
      </w:r>
      <w:r w:rsidR="009C74B9" w:rsidRPr="009C74B9">
        <w:rPr>
          <w:rFonts w:ascii="Twinkl Light" w:hAnsi="Twinkl Light"/>
          <w:sz w:val="24"/>
          <w:szCs w:val="36"/>
        </w:rPr>
        <w:t xml:space="preserve">PE will be Thursday and Friday’s for the Advent Term. </w:t>
      </w:r>
    </w:p>
    <w:p w:rsidR="00FE4CF1" w:rsidRPr="009C74B9" w:rsidRDefault="00FE4CF1">
      <w:pPr>
        <w:rPr>
          <w:rFonts w:ascii="Twinkl Light" w:hAnsi="Twinkl Light"/>
          <w:sz w:val="24"/>
          <w:szCs w:val="36"/>
        </w:rPr>
      </w:pPr>
      <w:r>
        <w:rPr>
          <w:rFonts w:ascii="Twinkl Light" w:hAnsi="Twinkl Light"/>
          <w:sz w:val="24"/>
          <w:szCs w:val="36"/>
        </w:rPr>
        <w:t xml:space="preserve">We will update star readers every Friday. </w:t>
      </w:r>
      <w:bookmarkStart w:id="0" w:name="_GoBack"/>
      <w:bookmarkEnd w:id="0"/>
    </w:p>
    <w:p w:rsidR="009C74B9" w:rsidRPr="009C74B9" w:rsidRDefault="009C74B9">
      <w:pPr>
        <w:rPr>
          <w:rFonts w:ascii="Twinkl Light" w:hAnsi="Twinkl Light"/>
          <w:sz w:val="24"/>
          <w:szCs w:val="36"/>
        </w:rPr>
      </w:pPr>
    </w:p>
    <w:p w:rsidR="00057EB9" w:rsidRPr="009C74B9" w:rsidRDefault="007C6422">
      <w:pPr>
        <w:rPr>
          <w:rFonts w:ascii="Twinkl Light" w:hAnsi="Twinkl Light"/>
          <w:sz w:val="24"/>
          <w:szCs w:val="36"/>
        </w:rPr>
      </w:pPr>
      <w:r w:rsidRPr="009C74B9">
        <w:rPr>
          <w:rFonts w:ascii="Twinkl Light" w:hAnsi="Twinkl Light"/>
          <w:sz w:val="24"/>
          <w:szCs w:val="36"/>
        </w:rPr>
        <w:t xml:space="preserve">Any questions, please ask. Mrs Gee </w:t>
      </w:r>
      <w:r w:rsidRPr="009C74B9">
        <w:rPr>
          <mc:AlternateContent>
            <mc:Choice Requires="w16se">
              <w:rFonts w:ascii="Twinkl Light" w:hAnsi="Twinkl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C74B9">
        <w:rPr>
          <w:rFonts w:ascii="Twinkl Light" w:hAnsi="Twinkl Light"/>
          <w:sz w:val="24"/>
          <w:szCs w:val="36"/>
        </w:rPr>
        <w:t xml:space="preserve"> </w:t>
      </w:r>
    </w:p>
    <w:sectPr w:rsidR="00057EB9" w:rsidRPr="009C74B9" w:rsidSect="00CE7C5C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845"/>
    <w:multiLevelType w:val="hybridMultilevel"/>
    <w:tmpl w:val="BBB24430"/>
    <w:lvl w:ilvl="0" w:tplc="BBA436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5D3"/>
    <w:multiLevelType w:val="hybridMultilevel"/>
    <w:tmpl w:val="6DD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5AE"/>
    <w:multiLevelType w:val="hybridMultilevel"/>
    <w:tmpl w:val="4F7CD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F14E0"/>
    <w:multiLevelType w:val="hybridMultilevel"/>
    <w:tmpl w:val="0E3207C6"/>
    <w:lvl w:ilvl="0" w:tplc="4D508140">
      <w:start w:val="1"/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9"/>
    <w:rsid w:val="00057EB9"/>
    <w:rsid w:val="001D1499"/>
    <w:rsid w:val="002E19CF"/>
    <w:rsid w:val="002F526C"/>
    <w:rsid w:val="00313ADC"/>
    <w:rsid w:val="00434A25"/>
    <w:rsid w:val="00495E5C"/>
    <w:rsid w:val="004C4E6D"/>
    <w:rsid w:val="004D6DED"/>
    <w:rsid w:val="004E57BB"/>
    <w:rsid w:val="00520289"/>
    <w:rsid w:val="005A784D"/>
    <w:rsid w:val="0060411E"/>
    <w:rsid w:val="00646551"/>
    <w:rsid w:val="00717373"/>
    <w:rsid w:val="007C6422"/>
    <w:rsid w:val="007F31EA"/>
    <w:rsid w:val="00852684"/>
    <w:rsid w:val="0087220B"/>
    <w:rsid w:val="008738A3"/>
    <w:rsid w:val="00876369"/>
    <w:rsid w:val="00921E05"/>
    <w:rsid w:val="009721FC"/>
    <w:rsid w:val="00991EAC"/>
    <w:rsid w:val="009C74B9"/>
    <w:rsid w:val="00BF660A"/>
    <w:rsid w:val="00C2236E"/>
    <w:rsid w:val="00CE7C5C"/>
    <w:rsid w:val="00DB7AD2"/>
    <w:rsid w:val="00DC25EC"/>
    <w:rsid w:val="00EC435D"/>
    <w:rsid w:val="00EF42A1"/>
    <w:rsid w:val="00EF51EC"/>
    <w:rsid w:val="00F03F68"/>
    <w:rsid w:val="00F34B0A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559B"/>
  <w15:chartTrackingRefBased/>
  <w15:docId w15:val="{0B4510D8-9B88-4815-9EA1-6517E26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B9"/>
    <w:pPr>
      <w:ind w:left="720"/>
      <w:contextualSpacing/>
    </w:pPr>
  </w:style>
  <w:style w:type="table" w:styleId="TableGrid">
    <w:name w:val="Table Grid"/>
    <w:basedOn w:val="TableNormal"/>
    <w:uiPriority w:val="39"/>
    <w:rsid w:val="000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E0AD-90AD-4DF3-9E15-B9BFA85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Chelsea Gee</cp:lastModifiedBy>
  <cp:revision>3</cp:revision>
  <cp:lastPrinted>2022-11-23T13:57:00Z</cp:lastPrinted>
  <dcterms:created xsi:type="dcterms:W3CDTF">2024-09-12T14:42:00Z</dcterms:created>
  <dcterms:modified xsi:type="dcterms:W3CDTF">2024-09-12T14:45:00Z</dcterms:modified>
</cp:coreProperties>
</file>